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9E0" w:rsidRPr="00EF714D" w:rsidRDefault="00EF714D">
      <w:pPr>
        <w:rPr>
          <w:b/>
        </w:rPr>
      </w:pPr>
      <w:proofErr w:type="spellStart"/>
      <w:r w:rsidRPr="00EF714D">
        <w:rPr>
          <w:b/>
        </w:rPr>
        <w:t>Condicote</w:t>
      </w:r>
      <w:proofErr w:type="spellEnd"/>
      <w:r w:rsidRPr="00EF714D">
        <w:rPr>
          <w:b/>
        </w:rPr>
        <w:t xml:space="preserve"> Parish </w:t>
      </w:r>
      <w:proofErr w:type="gramStart"/>
      <w:r w:rsidRPr="00EF714D">
        <w:rPr>
          <w:b/>
        </w:rPr>
        <w:t>Council :</w:t>
      </w:r>
      <w:proofErr w:type="gramEnd"/>
      <w:r w:rsidRPr="00EF714D">
        <w:rPr>
          <w:b/>
        </w:rPr>
        <w:t xml:space="preserve"> Chairman’s Report for Annual Meeting </w:t>
      </w:r>
    </w:p>
    <w:p w:rsidR="00EF714D" w:rsidRDefault="005810ED">
      <w:pPr>
        <w:rPr>
          <w:b/>
        </w:rPr>
      </w:pPr>
      <w:r>
        <w:rPr>
          <w:b/>
        </w:rPr>
        <w:t>15</w:t>
      </w:r>
      <w:r w:rsidR="00EF714D" w:rsidRPr="00EF714D">
        <w:rPr>
          <w:b/>
          <w:vertAlign w:val="superscript"/>
        </w:rPr>
        <w:t>th</w:t>
      </w:r>
      <w:r>
        <w:rPr>
          <w:b/>
        </w:rPr>
        <w:t xml:space="preserve"> May 2024</w:t>
      </w:r>
    </w:p>
    <w:p w:rsidR="00EF714D" w:rsidRDefault="00EF714D">
      <w:pPr>
        <w:rPr>
          <w:b/>
        </w:rPr>
      </w:pPr>
    </w:p>
    <w:p w:rsidR="00FE74CA" w:rsidRDefault="00EF714D">
      <w:r>
        <w:t xml:space="preserve">Parish Council membership </w:t>
      </w:r>
      <w:r w:rsidR="00AD227A">
        <w:t>has not changed t</w:t>
      </w:r>
      <w:r>
        <w:t>his past year</w:t>
      </w:r>
      <w:r w:rsidR="00AD227A">
        <w:t xml:space="preserve"> and</w:t>
      </w:r>
      <w:r>
        <w:t xml:space="preserve"> </w:t>
      </w:r>
      <w:r w:rsidR="00AD227A">
        <w:t xml:space="preserve">councillors were re-elected, uncontested, to their posts in July. </w:t>
      </w:r>
      <w:r>
        <w:t xml:space="preserve">I would like to extend a vote of thanks to </w:t>
      </w:r>
      <w:r w:rsidR="00AD227A">
        <w:t>all Councillors for their continued engagement and support</w:t>
      </w:r>
      <w:r>
        <w:t>.</w:t>
      </w:r>
      <w:r w:rsidR="00AD227A">
        <w:t xml:space="preserve"> A special mention is due to Liz Hall who continues to give her time voluntarily to act as our Clerk and to Karin </w:t>
      </w:r>
      <w:proofErr w:type="spellStart"/>
      <w:r w:rsidR="00AD227A">
        <w:t>Southorn</w:t>
      </w:r>
      <w:proofErr w:type="spellEnd"/>
      <w:r w:rsidR="00AD227A">
        <w:t xml:space="preserve"> who diligently takes our minutes.</w:t>
      </w:r>
    </w:p>
    <w:p w:rsidR="009403B0" w:rsidRDefault="009403B0">
      <w:r>
        <w:t xml:space="preserve">We also appreciated the attendance of David Cunningham, our local District Councillor, at recent meetings. It was useful to gain an appreciation of wider CDC plans and proposals. </w:t>
      </w:r>
    </w:p>
    <w:p w:rsidR="00304203" w:rsidRDefault="00E41AB0">
      <w:r>
        <w:t xml:space="preserve">The Parish Council </w:t>
      </w:r>
      <w:r w:rsidR="00FE74CA">
        <w:t xml:space="preserve">received funds from CDC from the Community Infrastructure Levy to </w:t>
      </w:r>
      <w:r>
        <w:t xml:space="preserve">invest in local infrastructure and there are another 2-3 years for us to </w:t>
      </w:r>
      <w:r w:rsidR="00FE74CA">
        <w:t>use this money before any residues have to be returned to CDC</w:t>
      </w:r>
      <w:r w:rsidR="00632A55">
        <w:t>. Last year</w:t>
      </w:r>
      <w:r>
        <w:t xml:space="preserve"> we had</w:t>
      </w:r>
      <w:r w:rsidR="00D87561">
        <w:t xml:space="preserve"> a new bench and two flowering trees </w:t>
      </w:r>
      <w:r>
        <w:t xml:space="preserve">installed </w:t>
      </w:r>
      <w:r w:rsidR="00D87561">
        <w:t>in the field behind the village hal</w:t>
      </w:r>
      <w:r>
        <w:t>l i</w:t>
      </w:r>
      <w:r w:rsidR="00632A55">
        <w:t xml:space="preserve">n memory of </w:t>
      </w:r>
      <w:r w:rsidR="00D87561">
        <w:t>Ted Wynn</w:t>
      </w:r>
      <w:r w:rsidR="00632A55">
        <w:t>. This year a</w:t>
      </w:r>
      <w:r w:rsidR="00D87561">
        <w:t xml:space="preserve"> new noticeboard has been </w:t>
      </w:r>
      <w:r>
        <w:t xml:space="preserve">installed for the village, which is to be used for Parish Council communications and other village and local notices for the community.  There are also plans to commission repainting of the phone box, which contains the defibrillator. </w:t>
      </w:r>
    </w:p>
    <w:p w:rsidR="00EB04C5" w:rsidRDefault="00E41AB0">
      <w:r>
        <w:t xml:space="preserve">There is still some money remaining in the infrastructure fund, so the Parish Council </w:t>
      </w:r>
      <w:r w:rsidR="00D87561">
        <w:t>continue</w:t>
      </w:r>
      <w:r>
        <w:t>s</w:t>
      </w:r>
      <w:r w:rsidR="00D87561">
        <w:t xml:space="preserve"> to seek ideas from parishioners for improving the village infrastructure.</w:t>
      </w:r>
      <w:r>
        <w:t xml:space="preserve"> </w:t>
      </w:r>
    </w:p>
    <w:p w:rsidR="00F41B20" w:rsidRDefault="00F41B20">
      <w:r>
        <w:t xml:space="preserve">With this in mind, Sara Fish is leading a small group to look into the possibility of installing a small plinth in the grounds of the village hall, for both villagers and visitors to the area. The intention is that </w:t>
      </w:r>
      <w:r w:rsidR="00AC52DD">
        <w:t>th</w:t>
      </w:r>
      <w:r>
        <w:t>is will provide some information on the history of the village</w:t>
      </w:r>
      <w:r w:rsidR="00AC52DD">
        <w:t xml:space="preserve"> and the local area</w:t>
      </w:r>
      <w:r>
        <w:t xml:space="preserve">, </w:t>
      </w:r>
      <w:r w:rsidR="00304203">
        <w:t>such as</w:t>
      </w:r>
      <w:r>
        <w:t xml:space="preserve"> the </w:t>
      </w:r>
      <w:proofErr w:type="spellStart"/>
      <w:r>
        <w:t>henge</w:t>
      </w:r>
      <w:proofErr w:type="spellEnd"/>
      <w:r>
        <w:t xml:space="preserve">, </w:t>
      </w:r>
      <w:proofErr w:type="spellStart"/>
      <w:r>
        <w:t>archeologica</w:t>
      </w:r>
      <w:r w:rsidR="00304203">
        <w:t>l</w:t>
      </w:r>
      <w:proofErr w:type="spellEnd"/>
      <w:r w:rsidR="00304203">
        <w:t xml:space="preserve"> items of interest, barrows, </w:t>
      </w:r>
      <w:proofErr w:type="spellStart"/>
      <w:r w:rsidR="00304203">
        <w:t>E</w:t>
      </w:r>
      <w:r>
        <w:t>ubury</w:t>
      </w:r>
      <w:proofErr w:type="spellEnd"/>
      <w:r>
        <w:t xml:space="preserve"> Camp, Roman Roads, the church and cross. </w:t>
      </w:r>
    </w:p>
    <w:p w:rsidR="003D3DBA" w:rsidRDefault="003D3DBA">
      <w:r>
        <w:t xml:space="preserve">A significant event in the village </w:t>
      </w:r>
      <w:r w:rsidR="009403B0">
        <w:t>in October 2023</w:t>
      </w:r>
      <w:r>
        <w:t xml:space="preserve"> was the unexpected tornado which ripped through the village and caused significant damage to several properties. Fortunately no-one was injured, but our thoughts are still with those villagers who had to organise repairs to their properties and some of whom also needed to move to temporary accommodation</w:t>
      </w:r>
      <w:r w:rsidR="00B94353">
        <w:t xml:space="preserve"> because of the extent of the damage.</w:t>
      </w:r>
      <w:r>
        <w:t xml:space="preserve"> </w:t>
      </w:r>
    </w:p>
    <w:p w:rsidR="00B94353" w:rsidRDefault="00A30B56">
      <w:r>
        <w:t xml:space="preserve">This prompted the Parish Council to </w:t>
      </w:r>
      <w:r w:rsidR="00B91E93">
        <w:t>re-</w:t>
      </w:r>
      <w:r>
        <w:t xml:space="preserve">review the assets for which it is currently responsible and confirm that they are covered by our annual insurance policy. </w:t>
      </w:r>
      <w:r w:rsidR="009403B0">
        <w:t>I</w:t>
      </w:r>
      <w:r>
        <w:t xml:space="preserve">t was also confirmed with the Village Hall committee that the land behind the Hall is owned </w:t>
      </w:r>
      <w:r w:rsidR="00E13028">
        <w:t xml:space="preserve">and managed </w:t>
      </w:r>
      <w:r>
        <w:t>by the Vi</w:t>
      </w:r>
      <w:r w:rsidR="00E13028">
        <w:t xml:space="preserve">llage Hall and </w:t>
      </w:r>
      <w:r>
        <w:t>not the parish.</w:t>
      </w:r>
    </w:p>
    <w:p w:rsidR="00EF714D" w:rsidRDefault="00EB04C5">
      <w:r>
        <w:t xml:space="preserve">The village drainage continues to cause problems, despite numerous attempts to engage CDC, Highways and Thames Water to address the issue. </w:t>
      </w:r>
      <w:r w:rsidR="00561E82">
        <w:t>W</w:t>
      </w:r>
      <w:r>
        <w:t xml:space="preserve">e shall continue to pursue and monitor the situation. </w:t>
      </w:r>
      <w:r w:rsidR="00D87561">
        <w:t xml:space="preserve">  </w:t>
      </w:r>
    </w:p>
    <w:p w:rsidR="00D27538" w:rsidRDefault="00D27538">
      <w:r>
        <w:t>A more recent concern has been raised about the speed of some of the traffic passing through the village. This is particularly noticeable in the approach roads to the village hall</w:t>
      </w:r>
      <w:r w:rsidR="005856EE">
        <w:t xml:space="preserve"> and a number of possible courses of action have been suggested for further discussion. All suggestions are most welcome.</w:t>
      </w:r>
    </w:p>
    <w:p w:rsidR="00EB04C5" w:rsidRDefault="00EB04C5">
      <w:r>
        <w:t>The Parish Council is still waiting for the opportunity to pursue the installation and repositioning of an additional dog poo bin in the village. This has been in abeyance because CDC’s contractor has insufficient capacity to add more bins to their rounds.</w:t>
      </w:r>
      <w:r w:rsidR="009403B0">
        <w:t xml:space="preserve"> However, Councillor Cunningham did offer to follow up on the possibility of obtaining one.</w:t>
      </w:r>
    </w:p>
    <w:p w:rsidR="00B91E93" w:rsidRDefault="004A5D2B">
      <w:r>
        <w:lastRenderedPageBreak/>
        <w:t>At a community level, t</w:t>
      </w:r>
      <w:r w:rsidR="009403B0">
        <w:t xml:space="preserve">he village coffee mornings, organised by Liz Hall and Greg Smith, attract a good number of villagers and visitors – probably in part because there is usually some delicious </w:t>
      </w:r>
      <w:proofErr w:type="spellStart"/>
      <w:r w:rsidR="009403B0">
        <w:t>home made</w:t>
      </w:r>
      <w:proofErr w:type="spellEnd"/>
      <w:r w:rsidR="009403B0">
        <w:t xml:space="preserve"> cake available</w:t>
      </w:r>
      <w:r w:rsidR="00B91E93">
        <w:t>, donated by village bakers</w:t>
      </w:r>
      <w:r w:rsidR="009403B0">
        <w:t xml:space="preserve">! </w:t>
      </w:r>
    </w:p>
    <w:p w:rsidR="00561E82" w:rsidRDefault="00B91E93">
      <w:r>
        <w:t>Thankyou</w:t>
      </w:r>
      <w:r w:rsidR="009403B0">
        <w:t xml:space="preserve"> </w:t>
      </w:r>
      <w:r>
        <w:t xml:space="preserve">is also due </w:t>
      </w:r>
      <w:r w:rsidR="009403B0">
        <w:t>to Greg</w:t>
      </w:r>
      <w:r w:rsidR="003707B8">
        <w:t xml:space="preserve"> </w:t>
      </w:r>
      <w:r w:rsidR="009403B0">
        <w:t>and Liz</w:t>
      </w:r>
      <w:r w:rsidR="004A5D2B">
        <w:t xml:space="preserve"> and the volunteer deliverers </w:t>
      </w:r>
      <w:r w:rsidR="009403B0">
        <w:t>for the seasonal production of</w:t>
      </w:r>
      <w:r w:rsidR="004A5D2B">
        <w:t xml:space="preserve"> the village Hallmark newsletter and to Sara and Mike Fish and helpers for organising </w:t>
      </w:r>
      <w:r w:rsidR="00561E82">
        <w:t xml:space="preserve">a new village activity in the form of the Bingo evening, which has had two successful, well-attended and fun events so far. </w:t>
      </w:r>
    </w:p>
    <w:p w:rsidR="00EB04C5" w:rsidRDefault="00561E82">
      <w:r>
        <w:t>The jazz was sadly cancelled last summer due to adverse weather forecasts, but we remain hopeful that the sun will be shining for this year’s event on 22</w:t>
      </w:r>
      <w:r w:rsidRPr="00561E82">
        <w:rPr>
          <w:vertAlign w:val="superscript"/>
        </w:rPr>
        <w:t>nd</w:t>
      </w:r>
      <w:r>
        <w:t xml:space="preserve"> June.</w:t>
      </w:r>
      <w:r w:rsidR="004A5D2B">
        <w:t xml:space="preserve"> </w:t>
      </w:r>
    </w:p>
    <w:p w:rsidR="004A5D2B" w:rsidRDefault="004A5D2B">
      <w:r>
        <w:t xml:space="preserve">The Parish Council meetings are open to all and residents are most welcome to attend. </w:t>
      </w:r>
      <w:r w:rsidR="00B91E93">
        <w:t>Please check the village noticeboard and the latest Hallmark for upcoming meetings.</w:t>
      </w:r>
      <w:bookmarkStart w:id="0" w:name="_GoBack"/>
      <w:bookmarkEnd w:id="0"/>
      <w:r w:rsidR="00B91E93">
        <w:t xml:space="preserve"> </w:t>
      </w:r>
      <w:r>
        <w:t>If there are any matters you would like to bring to the agendas, please do get in touch with Liz Hall or one of the Councillors.</w:t>
      </w:r>
    </w:p>
    <w:p w:rsidR="002A4CF9" w:rsidRDefault="002A4CF9"/>
    <w:p w:rsidR="004A5D2B" w:rsidRPr="00EF714D" w:rsidRDefault="002A4CF9">
      <w:r>
        <w:t xml:space="preserve">Caroline </w:t>
      </w:r>
      <w:r w:rsidR="004A5D2B">
        <w:t>Cleaver</w:t>
      </w:r>
    </w:p>
    <w:sectPr w:rsidR="004A5D2B" w:rsidRPr="00EF7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4D"/>
    <w:rsid w:val="002A4CF9"/>
    <w:rsid w:val="00304203"/>
    <w:rsid w:val="003707B8"/>
    <w:rsid w:val="003D3DBA"/>
    <w:rsid w:val="004A5D2B"/>
    <w:rsid w:val="00561E82"/>
    <w:rsid w:val="005810ED"/>
    <w:rsid w:val="005856EE"/>
    <w:rsid w:val="00632A55"/>
    <w:rsid w:val="009403B0"/>
    <w:rsid w:val="00A30B56"/>
    <w:rsid w:val="00AC52DD"/>
    <w:rsid w:val="00AD227A"/>
    <w:rsid w:val="00B849E0"/>
    <w:rsid w:val="00B91E93"/>
    <w:rsid w:val="00B94353"/>
    <w:rsid w:val="00D27538"/>
    <w:rsid w:val="00D87561"/>
    <w:rsid w:val="00E13028"/>
    <w:rsid w:val="00E41AB0"/>
    <w:rsid w:val="00EB04C5"/>
    <w:rsid w:val="00EF714D"/>
    <w:rsid w:val="00F41B20"/>
    <w:rsid w:val="00FE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DD643-819B-46A1-B099-A90D1774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Cleaver</dc:creator>
  <cp:keywords/>
  <dc:description/>
  <cp:lastModifiedBy>Caroline Cleaver</cp:lastModifiedBy>
  <cp:revision>12</cp:revision>
  <dcterms:created xsi:type="dcterms:W3CDTF">2024-05-09T09:26:00Z</dcterms:created>
  <dcterms:modified xsi:type="dcterms:W3CDTF">2024-05-09T10:31:00Z</dcterms:modified>
</cp:coreProperties>
</file>